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D24C7E" w14:paraId="79A3C7E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5C722" w14:textId="77777777" w:rsidR="00845E8C" w:rsidRP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54823" w14:textId="77777777" w:rsid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1. Dezember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BD0B0E" w14:textId="592DD143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DF599" w14:textId="77777777" w:rsid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24C7E" w14:paraId="6F144CD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889D0" w14:textId="77777777" w:rsidR="00845E8C" w:rsidRP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BC082" w14:textId="77777777" w:rsidR="00845E8C" w:rsidRPr="008117B0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1er décembre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E5342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EE92D" w14:textId="77777777" w:rsidR="00845E8C" w:rsidRPr="008117B0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24C7E" w14:paraId="63B733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4F114" w14:textId="77777777" w:rsidR="00845E8C" w:rsidRP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17ACA" w14:textId="77777777" w:rsid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1° dicembre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047D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1B0C5" w14:textId="77777777" w:rsidR="00845E8C" w:rsidRDefault="00752A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24C7E" w14:paraId="2ADD308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209C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E498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85E6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B118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24C7E" w14:paraId="6F44C53B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B90E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18F15" w14:textId="77777777" w:rsidR="00845E8C" w:rsidRPr="00C655F0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AEAD4" w14:textId="77777777" w:rsidR="00845E8C" w:rsidRPr="00C655F0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F9B77" w14:textId="77777777" w:rsidR="00845E8C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FBCC8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EE2BFB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0E947" w14:textId="77777777" w:rsidR="00845E8C" w:rsidRPr="008E51A7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E51A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8E51A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8E51A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2BED" w14:textId="77777777" w:rsidR="00845E8C" w:rsidRPr="00A15E92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BE27C" w14:textId="77777777" w:rsidR="00845E8C" w:rsidRPr="00A15E92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CA282" w14:textId="77777777" w:rsidR="00845E8C" w:rsidRPr="003268EC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351E9" w14:textId="77777777" w:rsidR="00845E8C" w:rsidRPr="00C655F0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A14B6" w14:textId="77777777" w:rsidR="00845E8C" w:rsidRPr="003268EC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96560" w14:textId="77777777" w:rsidR="00845E8C" w:rsidRPr="00230BCC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31D39" w14:textId="77777777" w:rsidR="00845E8C" w:rsidRDefault="00752A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24C7E" w14:paraId="36DD8E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C4F6B1C" w14:textId="77777777" w:rsidR="00845E8C" w:rsidRPr="00230BCC" w:rsidRDefault="00752A3C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CCE29E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1EB23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A8F57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8DE13F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AB027D1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2F47543" w14:textId="77777777" w:rsidR="00845E8C" w:rsidRPr="003C6844" w:rsidRDefault="00752A3C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7435A3D" w14:textId="77777777" w:rsidR="00D24C7E" w:rsidRDefault="00752A3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DE9BA44" w14:textId="77777777" w:rsidR="00D24C7E" w:rsidRDefault="00752A3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9B8FF5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EE67E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149761" w14:textId="77777777" w:rsidR="00D24C7E" w:rsidRPr="003C6844" w:rsidRDefault="00752A3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E004041" w14:textId="77777777" w:rsidR="00D24C7E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AADB331" w14:textId="77777777" w:rsidR="00845E8C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C00D68" w14:textId="77777777" w:rsidR="00D24C7E" w:rsidRPr="003C6844" w:rsidRDefault="00752A3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6CF27E0" w14:textId="77777777" w:rsidR="00D24C7E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4396EBB" w14:textId="77777777" w:rsidR="00845E8C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59B1CF" w14:textId="77777777" w:rsidR="00D24C7E" w:rsidRPr="003C6844" w:rsidRDefault="00752A3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Brélaz</w:t>
            </w:r>
          </w:p>
          <w:p w14:paraId="6E071CAD" w14:textId="77777777" w:rsidR="00845E8C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E407D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40CB737" w14:textId="77777777" w:rsidR="00845E8C" w:rsidRPr="003C6844" w:rsidRDefault="00752A3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D24C7E" w14:paraId="55A401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A13C1B" w14:textId="77777777" w:rsidR="00845E8C" w:rsidRPr="00230BCC" w:rsidRDefault="00752A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BCEA6" w14:textId="77777777" w:rsidR="00845E8C" w:rsidRPr="004C13D5" w:rsidRDefault="00752A3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836D15" w14:textId="77777777" w:rsidR="00845E8C" w:rsidRPr="00A026A1" w:rsidRDefault="00752A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C69A3" w14:textId="77777777" w:rsidR="00845E8C" w:rsidRPr="00C655F0" w:rsidRDefault="00D82C1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752A3C">
                <w:rPr>
                  <w:rStyle w:val="Lienhypertexte"/>
                  <w:b/>
                </w:rPr>
                <w:t>DE</w:t>
              </w:r>
            </w:hyperlink>
          </w:p>
          <w:p w14:paraId="086D8199" w14:textId="77777777" w:rsidR="00845E8C" w:rsidRPr="00C655F0" w:rsidRDefault="00D82C1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752A3C">
                <w:rPr>
                  <w:rStyle w:val="Lienhypertexte"/>
                  <w:b/>
                </w:rPr>
                <w:t>FR</w:t>
              </w:r>
            </w:hyperlink>
          </w:p>
          <w:p w14:paraId="6C11919D" w14:textId="77777777" w:rsidR="00845E8C" w:rsidRPr="00C655F0" w:rsidRDefault="00D82C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752A3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155D" w14:textId="77777777" w:rsidR="00845E8C" w:rsidRPr="008E51A7" w:rsidRDefault="00752A3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2022 mit integriertem Aufgaben- und Finanzplan 2023-2025</w:t>
            </w:r>
          </w:p>
          <w:p w14:paraId="5F9C8F30" w14:textId="77777777" w:rsidR="00D24C7E" w:rsidRPr="008E51A7" w:rsidRDefault="00752A3C" w:rsidP="00B207C5">
            <w:pPr>
              <w:rPr>
                <w:lang w:val="fr-CH"/>
              </w:rPr>
            </w:pPr>
            <w:r w:rsidRPr="008E51A7">
              <w:rPr>
                <w:noProof/>
                <w:lang w:val="fr-CH"/>
              </w:rPr>
              <w:t>Budget 2022 assorti du plan intégré des tâches et des finances 2023-2025</w:t>
            </w:r>
          </w:p>
          <w:p w14:paraId="142E0EC4" w14:textId="77777777" w:rsidR="00845E8C" w:rsidRPr="003C6844" w:rsidRDefault="00752A3C" w:rsidP="00B207C5">
            <w:pPr>
              <w:rPr>
                <w:lang w:val="it-CH"/>
              </w:rPr>
            </w:pPr>
            <w:r w:rsidRPr="008E51A7">
              <w:rPr>
                <w:noProof/>
                <w:lang w:val="it-IT"/>
              </w:rPr>
              <w:t>Preventivo 2022 con piano integrato dei compiti e delle finanze 2023-2025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91F03" w14:textId="77777777" w:rsidR="00845E8C" w:rsidRPr="008E51A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79D92" w14:textId="77777777" w:rsidR="00845E8C" w:rsidRPr="008E51A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49798" w14:textId="77777777" w:rsidR="00845E8C" w:rsidRPr="008E51A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88CD7" w14:textId="77777777" w:rsidR="00845E8C" w:rsidRPr="008E51A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00B9D" w14:textId="77777777" w:rsidR="00845E8C" w:rsidRPr="008E51A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5A7B5F" w14:textId="77777777" w:rsidR="00845E8C" w:rsidRPr="003C6844" w:rsidRDefault="00752A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8, 8a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F3BD69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24C7E" w14:paraId="718B2B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FE1F544" w14:textId="77777777" w:rsidR="00845E8C" w:rsidRPr="00230BCC" w:rsidRDefault="00752A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8ADEE2" w14:textId="77777777" w:rsidR="00845E8C" w:rsidRPr="004C13D5" w:rsidRDefault="00752A3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95723E" w14:textId="77777777" w:rsidR="00845E8C" w:rsidRPr="00A026A1" w:rsidRDefault="00752A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4CB52D" w14:textId="77777777" w:rsidR="00845E8C" w:rsidRPr="00C655F0" w:rsidRDefault="00D82C1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752A3C">
                <w:rPr>
                  <w:rStyle w:val="Lienhypertexte"/>
                  <w:b/>
                </w:rPr>
                <w:t>DE</w:t>
              </w:r>
            </w:hyperlink>
          </w:p>
          <w:p w14:paraId="65CF548A" w14:textId="77777777" w:rsidR="00845E8C" w:rsidRPr="00C655F0" w:rsidRDefault="00D82C1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752A3C">
                <w:rPr>
                  <w:rStyle w:val="Lienhypertexte"/>
                  <w:b/>
                </w:rPr>
                <w:t>FR</w:t>
              </w:r>
            </w:hyperlink>
          </w:p>
          <w:p w14:paraId="5DEB2020" w14:textId="77777777" w:rsidR="00845E8C" w:rsidRPr="00C655F0" w:rsidRDefault="00D82C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752A3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3C5E58" w14:textId="77777777" w:rsidR="00845E8C" w:rsidRPr="008E51A7" w:rsidRDefault="00752A3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2021. Nachtrag II</w:t>
            </w:r>
          </w:p>
          <w:p w14:paraId="46FC0CF7" w14:textId="77777777" w:rsidR="00D24C7E" w:rsidRDefault="00752A3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2021. Supplément II</w:t>
            </w:r>
          </w:p>
          <w:p w14:paraId="4E8A4602" w14:textId="77777777" w:rsidR="00845E8C" w:rsidRPr="003C6844" w:rsidRDefault="00752A3C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2021.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AC923F" w14:textId="77777777" w:rsidR="00845E8C" w:rsidRPr="003C6844" w:rsidRDefault="00752A3C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7334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AC6D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E2B4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25DB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67E125" w14:textId="77777777" w:rsidR="00845E8C" w:rsidRPr="003C6844" w:rsidRDefault="00752A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A35159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24C7E" w14:paraId="3FF634B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317B7E3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352161F" w14:textId="77777777" w:rsidR="00D24C7E" w:rsidRDefault="00D24C7E">
      <w:bookmarkStart w:id="0" w:name="_GoBack"/>
      <w:bookmarkEnd w:id="0"/>
    </w:p>
    <w:sectPr w:rsidR="00D24C7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3C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51A7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C7E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12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80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4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4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1004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41" TargetMode="External"/><Relationship Id="rId14" Type="http://schemas.openxmlformats.org/officeDocument/2006/relationships/hyperlink" Target="https://www.parlament.ch/it/ratsbetrieb/suche-curia-vista/geschaeft?AffairId=2021004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2021-11-29T23:00:00+00:00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7E8B248A-7A46-4C75-9EEA-45D68D6CDC19}"/>
</file>

<file path=customXml/itemProps2.xml><?xml version="1.0" encoding="utf-8"?>
<ds:datastoreItem xmlns:ds="http://schemas.openxmlformats.org/officeDocument/2006/customXml" ds:itemID="{4E6CCEFB-849D-4048-BD8D-864686BFCE26}"/>
</file>

<file path=customXml/itemProps3.xml><?xml version="1.0" encoding="utf-8"?>
<ds:datastoreItem xmlns:ds="http://schemas.openxmlformats.org/officeDocument/2006/customXml" ds:itemID="{5328A149-6EE7-4128-B949-FFE3F2A52D26}"/>
</file>

<file path=customXml/itemProps4.xml><?xml version="1.0" encoding="utf-8"?>
<ds:datastoreItem xmlns:ds="http://schemas.openxmlformats.org/officeDocument/2006/customXml" ds:itemID="{99DE5725-2FB9-42DE-AB57-EF32365CE6E8}"/>
</file>

<file path=customXml/itemProps5.xml><?xml version="1.0" encoding="utf-8"?>
<ds:datastoreItem xmlns:ds="http://schemas.openxmlformats.org/officeDocument/2006/customXml" ds:itemID="{2FAEC069-F42E-44A3-86F3-E36C13057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1416</Characters>
  <Application>Microsoft Office Word</Application>
  <DocSecurity>0</DocSecurity>
  <Lines>40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2021-11-30T06:49:00Z</dcterms:created>
  <dcterms:modified xsi:type="dcterms:W3CDTF">2021-11-30T12:10:00Z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